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7FB70" w14:textId="77777777" w:rsidR="00AD2796" w:rsidRDefault="00AD2796" w:rsidP="00AD2796">
      <w:pPr>
        <w:jc w:val="center"/>
        <w:rPr>
          <w:bCs/>
          <w:sz w:val="36"/>
        </w:rPr>
      </w:pPr>
      <w:r>
        <w:rPr>
          <w:bCs/>
          <w:sz w:val="36"/>
        </w:rPr>
        <w:t>Transporte de energía</w:t>
      </w:r>
    </w:p>
    <w:p w14:paraId="1CB5B8CD" w14:textId="1912D881" w:rsidR="00AD2796" w:rsidRDefault="00F4310D" w:rsidP="00F46DD2">
      <w:pPr>
        <w:pStyle w:val="Citadestacada"/>
        <w:jc w:val="center"/>
        <w:rPr>
          <w:i w:val="0"/>
          <w:sz w:val="32"/>
        </w:rPr>
      </w:pPr>
      <w:r>
        <w:rPr>
          <w:i w:val="0"/>
          <w:sz w:val="32"/>
        </w:rPr>
        <w:t>Cuestionario</w:t>
      </w:r>
      <w:r w:rsidR="007D038C">
        <w:rPr>
          <w:i w:val="0"/>
          <w:sz w:val="32"/>
        </w:rPr>
        <w:t xml:space="preserve"> 8</w:t>
      </w:r>
      <w:r w:rsidR="008B64A9">
        <w:rPr>
          <w:i w:val="0"/>
          <w:sz w:val="32"/>
        </w:rPr>
        <w:t>.</w:t>
      </w:r>
      <w:r w:rsidR="009A252A">
        <w:rPr>
          <w:i w:val="0"/>
          <w:sz w:val="32"/>
        </w:rPr>
        <w:t>2</w:t>
      </w:r>
      <w:r>
        <w:rPr>
          <w:i w:val="0"/>
          <w:sz w:val="32"/>
        </w:rPr>
        <w:t xml:space="preserve"> “</w:t>
      </w:r>
      <w:r w:rsidR="007A2B2F">
        <w:rPr>
          <w:i w:val="0"/>
          <w:sz w:val="32"/>
        </w:rPr>
        <w:t>Aleta</w:t>
      </w:r>
      <w:r w:rsidR="008B64A9">
        <w:rPr>
          <w:i w:val="0"/>
          <w:sz w:val="32"/>
        </w:rPr>
        <w:t xml:space="preserve"> </w:t>
      </w:r>
      <w:r w:rsidR="009A252A">
        <w:rPr>
          <w:i w:val="0"/>
          <w:sz w:val="32"/>
        </w:rPr>
        <w:t>circ</w:t>
      </w:r>
      <w:r w:rsidR="008B64A9">
        <w:rPr>
          <w:i w:val="0"/>
          <w:sz w:val="32"/>
        </w:rPr>
        <w:t>ular</w:t>
      </w:r>
      <w:r>
        <w:rPr>
          <w:i w:val="0"/>
          <w:sz w:val="32"/>
        </w:rPr>
        <w:t>”</w:t>
      </w:r>
    </w:p>
    <w:p w14:paraId="027F6465" w14:textId="77777777" w:rsidR="00AD2796" w:rsidRPr="00626294" w:rsidRDefault="00AD2796" w:rsidP="00AD2796">
      <w:pPr>
        <w:jc w:val="both"/>
        <w:rPr>
          <w:rFonts w:ascii="Arial" w:hAnsi="Arial" w:cs="Arial"/>
          <w:sz w:val="24"/>
          <w:szCs w:val="24"/>
        </w:rPr>
      </w:pPr>
      <w:r w:rsidRPr="00626294">
        <w:rPr>
          <w:rFonts w:ascii="Arial" w:hAnsi="Arial" w:cs="Arial"/>
          <w:sz w:val="24"/>
          <w:szCs w:val="24"/>
        </w:rPr>
        <w:t>Lee las preguntas y response cuidadosamente el cuestionario.</w:t>
      </w:r>
    </w:p>
    <w:p w14:paraId="6C3B3AF3" w14:textId="77777777" w:rsidR="00AD2796" w:rsidRPr="00626294" w:rsidRDefault="00AD2796" w:rsidP="00626294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01F898C" w14:textId="5EBC6E88" w:rsidR="00E02F95" w:rsidRDefault="00176BBE" w:rsidP="0062629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6294">
        <w:rPr>
          <w:rFonts w:ascii="Arial" w:hAnsi="Arial" w:cs="Arial"/>
          <w:sz w:val="24"/>
          <w:szCs w:val="24"/>
        </w:rPr>
        <w:t xml:space="preserve">¿Qué </w:t>
      </w:r>
      <w:r w:rsidR="00E02F95">
        <w:rPr>
          <w:rFonts w:ascii="Arial" w:hAnsi="Arial" w:cs="Arial"/>
          <w:sz w:val="24"/>
          <w:szCs w:val="24"/>
        </w:rPr>
        <w:t>parámetros aparecen en la descripción del comportamiento de una aleta circular?</w:t>
      </w:r>
    </w:p>
    <w:p w14:paraId="7B00F6C8" w14:textId="03EA25C5" w:rsidR="00E02F95" w:rsidRDefault="00E02F95" w:rsidP="0062629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términos de transferencia de calor se consideran al hacer el balance ce energía en el caso de la aleta circular? ¿Son iguales o diferentes a los del caso de la aleta rectangular?</w:t>
      </w:r>
    </w:p>
    <w:p w14:paraId="31B2D82B" w14:textId="107470BB" w:rsidR="00E02F95" w:rsidRDefault="00E02F95" w:rsidP="0062629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¿La ecuación diferencial a la que se llega en el caso de la aleta circular es la misma que para la aleta rectangular?, ¿Lo son las condiciones a la frontera?</w:t>
      </w:r>
    </w:p>
    <w:p w14:paraId="2CCAC736" w14:textId="4EBC9816" w:rsidR="000344D6" w:rsidRDefault="009D25E0" w:rsidP="0062629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nombre recibe la ecuación diferencial que se obtiene al hacer el balance de energía en la aleta circular?</w:t>
      </w:r>
    </w:p>
    <w:p w14:paraId="4A8BD4CB" w14:textId="4D726426" w:rsidR="009D25E0" w:rsidRDefault="007C2BE8" w:rsidP="0062629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parámetros son necesarios para calcular el flujo de calor a través de una aleta circular?</w:t>
      </w:r>
    </w:p>
    <w:p w14:paraId="12A3D209" w14:textId="6FEAB97E" w:rsidR="007C2BE8" w:rsidRDefault="007C2BE8" w:rsidP="0062629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significa cada uno de los </w:t>
      </w:r>
      <w:r>
        <w:rPr>
          <w:rFonts w:ascii="Arial" w:hAnsi="Arial" w:cs="Arial"/>
          <w:sz w:val="24"/>
          <w:szCs w:val="24"/>
        </w:rPr>
        <w:t xml:space="preserve">parámetros </w:t>
      </w:r>
      <w:r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son necesarios para calcular el flujo de calor a través de una aleta circular?</w:t>
      </w:r>
    </w:p>
    <w:p w14:paraId="5DA0B985" w14:textId="41C6A327" w:rsidR="007C2BE8" w:rsidRDefault="007C2BE8" w:rsidP="0062629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las gráficas de la eficiencia para una aleta circular, ¿qué magnitud está en cada uno de los ejes?, ¿Qué parámetro distingue a las diferentes curvas? </w:t>
      </w:r>
    </w:p>
    <w:p w14:paraId="0CFABC1C" w14:textId="2E24E36F" w:rsidR="00676D83" w:rsidRPr="00626294" w:rsidRDefault="00676D83" w:rsidP="0062629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6294">
        <w:rPr>
          <w:rFonts w:ascii="Arial" w:hAnsi="Arial" w:cs="Arial"/>
          <w:sz w:val="24"/>
          <w:szCs w:val="24"/>
        </w:rPr>
        <w:t>¿Cuál es la importancia “práctica” de conocer la eficiencia de una aleta?</w:t>
      </w:r>
    </w:p>
    <w:p w14:paraId="0D0AAABA" w14:textId="77777777" w:rsidR="00F46DD2" w:rsidRPr="00F46DD2" w:rsidRDefault="00F46DD2" w:rsidP="00F46DD2">
      <w:pPr>
        <w:rPr>
          <w:bCs/>
        </w:rPr>
      </w:pPr>
      <w:r w:rsidRPr="00F46DD2">
        <w:rPr>
          <w:bCs/>
        </w:rPr>
        <w:t>Dr. Rafael Fernández Flores</w:t>
      </w:r>
    </w:p>
    <w:p w14:paraId="6D4462FB" w14:textId="77777777" w:rsidR="009E54AB" w:rsidRDefault="009E54AB"/>
    <w:sectPr w:rsidR="009E54AB" w:rsidSect="000D76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A0ABC"/>
    <w:multiLevelType w:val="hybridMultilevel"/>
    <w:tmpl w:val="1B10B9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11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18F"/>
    <w:rsid w:val="000344D6"/>
    <w:rsid w:val="00091D4D"/>
    <w:rsid w:val="000D765D"/>
    <w:rsid w:val="000E696C"/>
    <w:rsid w:val="00155822"/>
    <w:rsid w:val="00176BBE"/>
    <w:rsid w:val="001B7C4D"/>
    <w:rsid w:val="0021718F"/>
    <w:rsid w:val="00266DCA"/>
    <w:rsid w:val="0042228E"/>
    <w:rsid w:val="00460849"/>
    <w:rsid w:val="004B11E4"/>
    <w:rsid w:val="00604ED3"/>
    <w:rsid w:val="0062184E"/>
    <w:rsid w:val="00626294"/>
    <w:rsid w:val="00647D73"/>
    <w:rsid w:val="00676D83"/>
    <w:rsid w:val="006A28FF"/>
    <w:rsid w:val="006A70CB"/>
    <w:rsid w:val="00733E89"/>
    <w:rsid w:val="00793236"/>
    <w:rsid w:val="007A2B2F"/>
    <w:rsid w:val="007C2BE8"/>
    <w:rsid w:val="007D038C"/>
    <w:rsid w:val="007F2F81"/>
    <w:rsid w:val="00822A98"/>
    <w:rsid w:val="008760A1"/>
    <w:rsid w:val="008B4F4F"/>
    <w:rsid w:val="008B64A9"/>
    <w:rsid w:val="00911B49"/>
    <w:rsid w:val="00935794"/>
    <w:rsid w:val="009738A0"/>
    <w:rsid w:val="009A252A"/>
    <w:rsid w:val="009D25E0"/>
    <w:rsid w:val="009E54AB"/>
    <w:rsid w:val="00A3156E"/>
    <w:rsid w:val="00A9353C"/>
    <w:rsid w:val="00AD2796"/>
    <w:rsid w:val="00B16435"/>
    <w:rsid w:val="00B52800"/>
    <w:rsid w:val="00C662D6"/>
    <w:rsid w:val="00E02F95"/>
    <w:rsid w:val="00F10FD9"/>
    <w:rsid w:val="00F4310D"/>
    <w:rsid w:val="00F46DD2"/>
    <w:rsid w:val="00F95A0C"/>
    <w:rsid w:val="00FA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21EF5"/>
  <w15:docId w15:val="{81E9FB72-6A39-4684-97EB-6297028D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6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2A98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2796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2796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3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DGTIC - UNAM.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Fernandez Flores</dc:creator>
  <cp:lastModifiedBy>Dr.Fernandez</cp:lastModifiedBy>
  <cp:revision>2</cp:revision>
  <dcterms:created xsi:type="dcterms:W3CDTF">2023-08-30T16:40:00Z</dcterms:created>
  <dcterms:modified xsi:type="dcterms:W3CDTF">2023-08-30T16:40:00Z</dcterms:modified>
</cp:coreProperties>
</file>